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2478" w14:textId="77777777" w:rsidR="00142803" w:rsidRPr="00860C26" w:rsidRDefault="00142803" w:rsidP="0056751B">
      <w:pPr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  <w:r w:rsidRPr="00860C26">
        <w:rPr>
          <w:rFonts w:ascii="ＭＳ 明朝" w:hAnsi="ＭＳ 明朝" w:hint="eastAsia"/>
          <w:color w:val="000000" w:themeColor="text1"/>
          <w:spacing w:val="2"/>
        </w:rPr>
        <w:t>様式第２号（第</w:t>
      </w:r>
      <w:r w:rsidR="003848F9" w:rsidRPr="00860C26">
        <w:rPr>
          <w:rFonts w:ascii="ＭＳ 明朝" w:hAnsi="ＭＳ 明朝" w:hint="eastAsia"/>
          <w:color w:val="000000" w:themeColor="text1"/>
          <w:spacing w:val="2"/>
        </w:rPr>
        <w:t>７</w:t>
      </w:r>
      <w:r w:rsidRPr="00860C26">
        <w:rPr>
          <w:rFonts w:ascii="ＭＳ 明朝" w:hAnsi="ＭＳ 明朝" w:hint="eastAsia"/>
          <w:color w:val="000000" w:themeColor="text1"/>
          <w:spacing w:val="2"/>
        </w:rPr>
        <w:t>条第２項関係）</w:t>
      </w:r>
    </w:p>
    <w:p w14:paraId="33D7D2BB" w14:textId="77777777" w:rsidR="004447EC" w:rsidRPr="00860C26" w:rsidRDefault="004447EC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</w:p>
    <w:p w14:paraId="79BC202E" w14:textId="77777777" w:rsidR="004447EC" w:rsidRPr="00860C26" w:rsidRDefault="00142803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860C26">
        <w:rPr>
          <w:rFonts w:ascii="ＭＳ 明朝" w:hAnsi="ＭＳ 明朝" w:cs="Courier New" w:hint="eastAsia"/>
          <w:color w:val="000000" w:themeColor="text1"/>
          <w:kern w:val="2"/>
          <w:szCs w:val="24"/>
        </w:rPr>
        <w:t>事業計画書</w:t>
      </w:r>
    </w:p>
    <w:p w14:paraId="412B7328" w14:textId="77777777" w:rsidR="007B7F40" w:rsidRPr="00860C26" w:rsidRDefault="007B7F40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46"/>
        <w:gridCol w:w="51"/>
        <w:gridCol w:w="1000"/>
        <w:gridCol w:w="1454"/>
        <w:gridCol w:w="38"/>
        <w:gridCol w:w="1627"/>
        <w:gridCol w:w="2196"/>
      </w:tblGrid>
      <w:tr w:rsidR="00333409" w:rsidRPr="00860C26" w14:paraId="6FA237E5" w14:textId="77777777" w:rsidTr="00F412B0">
        <w:trPr>
          <w:trHeight w:val="653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AED957B" w14:textId="77777777" w:rsidR="00142803" w:rsidRPr="00860C26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１</w:t>
            </w:r>
            <w:r w:rsidR="003848F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申請者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478C6241" w14:textId="77777777" w:rsidR="00142803" w:rsidRPr="00860C26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名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：</w:t>
            </w:r>
          </w:p>
        </w:tc>
      </w:tr>
      <w:tr w:rsidR="00333409" w:rsidRPr="00860C26" w14:paraId="0939C44F" w14:textId="77777777" w:rsidTr="0080321C">
        <w:trPr>
          <w:trHeight w:val="692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4735B1" w14:textId="77777777" w:rsidR="003848F9" w:rsidRPr="00860C26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２ バンク登録番号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978C" w14:textId="77777777" w:rsidR="003848F9" w:rsidRPr="00860C26" w:rsidRDefault="003848F9" w:rsidP="00761AB8">
            <w:pPr>
              <w:ind w:left="1365" w:hangingChars="650" w:hanging="136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第　　　</w:t>
            </w:r>
            <w:r w:rsidR="00DB314B" w:rsidRPr="00860C2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B314B" w:rsidRPr="00860C26">
              <w:rPr>
                <w:rFonts w:ascii="ＭＳ 明朝" w:hAnsi="ＭＳ 明朝"/>
                <w:color w:val="000000" w:themeColor="text1"/>
              </w:rPr>
              <w:t xml:space="preserve">      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333409" w:rsidRPr="00860C26" w14:paraId="76909FBA" w14:textId="77777777" w:rsidTr="0080321C">
        <w:trPr>
          <w:trHeight w:val="689"/>
          <w:jc w:val="right"/>
        </w:trPr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2CB44A" w14:textId="77777777" w:rsidR="009F708D" w:rsidRPr="00860C26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３</w:t>
            </w:r>
            <w:r w:rsidR="009F708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補助対象物件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0D2717" w14:textId="77777777" w:rsidR="009F708D" w:rsidRPr="00860C26" w:rsidRDefault="009F708D" w:rsidP="0072746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土　地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17DA4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地名地番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BFB7" w14:textId="77777777" w:rsidR="009F708D" w:rsidRPr="00860C26" w:rsidRDefault="009F708D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弘前市大字</w:t>
            </w:r>
          </w:p>
        </w:tc>
      </w:tr>
      <w:tr w:rsidR="00333409" w:rsidRPr="00860C26" w14:paraId="18D41A61" w14:textId="77777777" w:rsidTr="0080321C">
        <w:trPr>
          <w:trHeight w:val="713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4C9104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41668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3FFD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目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AD32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33409" w:rsidRPr="00860C26" w14:paraId="54DAE0ED" w14:textId="77777777" w:rsidTr="0080321C">
        <w:trPr>
          <w:trHeight w:val="69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4AC18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AD8AD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75B63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A63B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㎡</w:t>
            </w:r>
          </w:p>
        </w:tc>
      </w:tr>
      <w:tr w:rsidR="00333409" w:rsidRPr="00860C26" w14:paraId="7D5DEEB1" w14:textId="77777777" w:rsidTr="0080321C">
        <w:trPr>
          <w:trHeight w:val="70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3C67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2231F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建　物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05DA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構造・用途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F2868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造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階建て　</w:t>
            </w:r>
            <w:r w:rsidR="00CE124D" w:rsidRPr="00860C2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用途：</w:t>
            </w:r>
          </w:p>
        </w:tc>
      </w:tr>
      <w:tr w:rsidR="00333409" w:rsidRPr="00860C26" w14:paraId="6E295812" w14:textId="77777777" w:rsidTr="0080321C">
        <w:trPr>
          <w:trHeight w:val="715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9AF3D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B183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B4B8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延床面積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F7A6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㎡</w:t>
            </w:r>
          </w:p>
        </w:tc>
      </w:tr>
      <w:tr w:rsidR="00333409" w:rsidRPr="00860C26" w14:paraId="3E353DAB" w14:textId="77777777" w:rsidTr="0080321C">
        <w:trPr>
          <w:trHeight w:val="698"/>
          <w:jc w:val="right"/>
        </w:trPr>
        <w:tc>
          <w:tcPr>
            <w:tcW w:w="2243" w:type="dxa"/>
            <w:vMerge w:val="restart"/>
            <w:vAlign w:val="center"/>
          </w:tcPr>
          <w:p w14:paraId="4324904B" w14:textId="77777777" w:rsidR="00761AB8" w:rsidRPr="00860C26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４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89" w:type="dxa"/>
            <w:gridSpan w:val="5"/>
            <w:vAlign w:val="center"/>
          </w:tcPr>
          <w:p w14:paraId="6CC05A7F" w14:textId="77777777" w:rsidR="00761AB8" w:rsidRPr="00860C26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区　分</w:t>
            </w:r>
          </w:p>
        </w:tc>
        <w:tc>
          <w:tcPr>
            <w:tcW w:w="3823" w:type="dxa"/>
            <w:gridSpan w:val="2"/>
            <w:vAlign w:val="center"/>
          </w:tcPr>
          <w:p w14:paraId="2A5C9E64" w14:textId="77777777" w:rsidR="00761AB8" w:rsidRPr="00860C26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金　額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860C26" w14:paraId="7C708E2E" w14:textId="77777777" w:rsidTr="0080321C">
        <w:trPr>
          <w:trHeight w:val="719"/>
          <w:jc w:val="right"/>
        </w:trPr>
        <w:tc>
          <w:tcPr>
            <w:tcW w:w="2243" w:type="dxa"/>
            <w:vMerge/>
            <w:vAlign w:val="center"/>
          </w:tcPr>
          <w:p w14:paraId="1B8B8CB5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53A1CF73" w14:textId="77777777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)空き地の購入費用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1A044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円</w:t>
            </w:r>
          </w:p>
        </w:tc>
      </w:tr>
      <w:tr w:rsidR="00333409" w:rsidRPr="00860C26" w14:paraId="55DA8A96" w14:textId="77777777" w:rsidTr="0080321C">
        <w:trPr>
          <w:cantSplit/>
          <w:trHeight w:val="697"/>
          <w:jc w:val="right"/>
        </w:trPr>
        <w:tc>
          <w:tcPr>
            <w:tcW w:w="2243" w:type="dxa"/>
            <w:vMerge/>
            <w:vAlign w:val="center"/>
          </w:tcPr>
          <w:p w14:paraId="050B76F2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23DEE713" w14:textId="77777777" w:rsidR="00761AB8" w:rsidRPr="00860C26" w:rsidRDefault="001D60DE" w:rsidP="0080321C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</w:t>
            </w:r>
            <w:r w:rsidR="004447EC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（敷地を</w:t>
            </w:r>
            <w:r w:rsidR="004A55FB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含む</w:t>
            </w:r>
            <w:r w:rsidR="00761AB8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953907B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3E0C439D" w14:textId="77777777" w:rsidTr="003964E1">
        <w:trPr>
          <w:trHeight w:val="707"/>
          <w:jc w:val="right"/>
        </w:trPr>
        <w:tc>
          <w:tcPr>
            <w:tcW w:w="2243" w:type="dxa"/>
            <w:vMerge/>
            <w:vAlign w:val="center"/>
          </w:tcPr>
          <w:p w14:paraId="3C037668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6BE24C6B" w14:textId="77777777" w:rsidR="00761AB8" w:rsidRPr="00860C26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空き家の賃借費用（３年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分）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39AA0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779158E8" w14:textId="77777777" w:rsidTr="0080321C">
        <w:trPr>
          <w:trHeight w:val="674"/>
          <w:jc w:val="right"/>
        </w:trPr>
        <w:tc>
          <w:tcPr>
            <w:tcW w:w="2243" w:type="dxa"/>
            <w:vMerge/>
            <w:vAlign w:val="center"/>
          </w:tcPr>
          <w:p w14:paraId="778AB43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1F300463" w14:textId="77777777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1025072F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1FBBF659" w14:textId="77777777" w:rsidTr="0080321C">
        <w:trPr>
          <w:trHeight w:val="699"/>
          <w:jc w:val="right"/>
        </w:trPr>
        <w:tc>
          <w:tcPr>
            <w:tcW w:w="2243" w:type="dxa"/>
            <w:vMerge/>
            <w:tcBorders>
              <w:bottom w:val="single" w:sz="2" w:space="0" w:color="auto"/>
            </w:tcBorders>
            <w:vAlign w:val="center"/>
          </w:tcPr>
          <w:p w14:paraId="1E0CBD6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2" w:space="0" w:color="auto"/>
            </w:tcBorders>
            <w:vAlign w:val="center"/>
          </w:tcPr>
          <w:p w14:paraId="69CA313D" w14:textId="2BFF8CDD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)動産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廃棄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</w:tc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0CCFECCC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円</w:t>
            </w:r>
          </w:p>
        </w:tc>
      </w:tr>
      <w:tr w:rsidR="00333409" w:rsidRPr="00860C26" w14:paraId="7F59DE5F" w14:textId="77777777" w:rsidTr="00860C26">
        <w:trPr>
          <w:trHeight w:val="510"/>
          <w:jc w:val="right"/>
        </w:trPr>
        <w:tc>
          <w:tcPr>
            <w:tcW w:w="2243" w:type="dxa"/>
            <w:vMerge w:val="restart"/>
            <w:vAlign w:val="center"/>
          </w:tcPr>
          <w:p w14:paraId="08E67C91" w14:textId="77777777" w:rsidR="001D60DE" w:rsidRPr="00860C26" w:rsidRDefault="00AB363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５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CF3FE1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算定</w:t>
            </w:r>
          </w:p>
          <w:p w14:paraId="0D457E0D" w14:textId="4784ECA3" w:rsidR="0080321C" w:rsidRPr="003964E1" w:rsidRDefault="00AF5850" w:rsidP="003964E1">
            <w:pPr>
              <w:overflowPunct/>
              <w:adjustRightInd/>
              <w:ind w:left="125" w:hangingChars="78" w:hanging="12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6"/>
                <w:szCs w:val="16"/>
              </w:rPr>
            </w:pP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（補助対象経費に２分の１を乗じた額</w:t>
            </w:r>
            <w:r w:rsidR="003800A0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以内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又は限度額</w:t>
            </w:r>
            <w:r w:rsidR="003800A0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以内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のいずれか少ない額を「</w:t>
            </w:r>
            <w:r w:rsidR="00D06684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６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交付申請額」へ記入）</w:t>
            </w:r>
          </w:p>
        </w:tc>
        <w:tc>
          <w:tcPr>
            <w:tcW w:w="7712" w:type="dxa"/>
            <w:gridSpan w:val="7"/>
            <w:tcBorders>
              <w:bottom w:val="nil"/>
            </w:tcBorders>
            <w:vAlign w:val="center"/>
          </w:tcPr>
          <w:p w14:paraId="3E01751E" w14:textId="77777777" w:rsidR="00E71221" w:rsidRPr="00860C26" w:rsidRDefault="00E71221" w:rsidP="0020220F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58F6C2CF" w14:textId="77777777" w:rsidR="0020220F" w:rsidRPr="00860C26" w:rsidRDefault="001D60DE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)空き地の購入費用</w:t>
            </w:r>
            <w:r w:rsidR="0020220F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  <w:p w14:paraId="0D9C60E9" w14:textId="77777777" w:rsidR="00860C26" w:rsidRPr="00860C26" w:rsidRDefault="00860C26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860C26" w:rsidRPr="00860C26" w14:paraId="3E24AA84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3E78BA" w14:textId="77777777"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EAA463F" w14:textId="77777777" w:rsidR="00860C26" w:rsidRPr="00860C26" w:rsidRDefault="00860C26" w:rsidP="005F6593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555AE15" w14:textId="77777777" w:rsidR="00860C26" w:rsidRPr="00860C26" w:rsidRDefault="00860C26" w:rsidP="005F6593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73045B9B" w14:textId="77777777" w:rsidR="00860C26" w:rsidRPr="00860C26" w:rsidRDefault="00860C26" w:rsidP="005F6593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093B2C71" w14:textId="77777777"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FAE5E06" w14:textId="77777777" w:rsidR="001D60DE" w:rsidRPr="00860C26" w:rsidRDefault="001D60DE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33409" w:rsidRPr="00860C26" w14:paraId="4A82EB43" w14:textId="77777777" w:rsidTr="0080321C">
        <w:trPr>
          <w:trHeight w:val="82"/>
          <w:jc w:val="right"/>
        </w:trPr>
        <w:tc>
          <w:tcPr>
            <w:tcW w:w="2243" w:type="dxa"/>
            <w:vMerge/>
            <w:tcBorders>
              <w:top w:val="nil"/>
              <w:bottom w:val="nil"/>
            </w:tcBorders>
            <w:vAlign w:val="center"/>
          </w:tcPr>
          <w:p w14:paraId="35B4ECAE" w14:textId="77777777" w:rsidR="001D60DE" w:rsidRPr="00860C26" w:rsidRDefault="001D60DE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nil"/>
            </w:tcBorders>
            <w:vAlign w:val="center"/>
          </w:tcPr>
          <w:p w14:paraId="78E8A6F3" w14:textId="77777777" w:rsidR="002251E3" w:rsidRPr="00860C26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□一般枠300,000円　　　</w:t>
            </w:r>
            <w:r w:rsidR="00E1164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□子育て枠　　　400,000円</w:t>
            </w:r>
          </w:p>
          <w:p w14:paraId="1059AD05" w14:textId="77777777" w:rsidR="002251E3" w:rsidRPr="00860C26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40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50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14:paraId="5B4F4C4A" w14:textId="77777777" w:rsidR="00E71221" w:rsidRPr="00860C26" w:rsidRDefault="00E71221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0C2EAAEC" w14:textId="77777777" w:rsidR="001D60DE" w:rsidRPr="00860C26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)空き家の購入費用</w:t>
            </w:r>
          </w:p>
          <w:p w14:paraId="755FD2C2" w14:textId="77777777" w:rsidR="001D60DE" w:rsidRPr="00860C26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千円未満切り捨て　　　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　　　　　　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14:paraId="61A857DE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255110" w14:textId="77777777"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AA3C4EE" w14:textId="77777777" w:rsidR="00602D8E" w:rsidRPr="00860C26" w:rsidRDefault="00602D8E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7C6AA84" w14:textId="77777777" w:rsidR="00602D8E" w:rsidRPr="00860C26" w:rsidRDefault="00602D8E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6B884B70" w14:textId="77777777" w:rsidR="00602D8E" w:rsidRPr="00860C26" w:rsidRDefault="00602D8E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6C2FE72" w14:textId="77777777"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23FD48A" w14:textId="77777777" w:rsidR="00602D8E" w:rsidRPr="00860C26" w:rsidRDefault="00E11644" w:rsidP="00E11644">
            <w:pPr>
              <w:overflowPunct/>
              <w:adjustRightInd/>
              <w:ind w:right="840" w:firstLineChars="100" w:firstLine="21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="00602D8E" w:rsidRPr="00860C26">
              <w:rPr>
                <w:rFonts w:ascii="ＭＳ 明朝" w:hAnsi="ＭＳ 明朝" w:hint="eastAsia"/>
                <w:color w:val="000000" w:themeColor="text1"/>
              </w:rPr>
              <w:t xml:space="preserve">□一般枠200,000円　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602D8E" w:rsidRPr="00860C26">
              <w:rPr>
                <w:rFonts w:ascii="ＭＳ 明朝" w:hAnsi="ＭＳ 明朝" w:hint="eastAsia"/>
                <w:color w:val="000000" w:themeColor="text1"/>
              </w:rPr>
              <w:t>□子育て枠　　　300,000円</w:t>
            </w:r>
          </w:p>
          <w:p w14:paraId="35C97365" w14:textId="77777777" w:rsidR="00602D8E" w:rsidRPr="00860C26" w:rsidRDefault="00E11644" w:rsidP="00602D8E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30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40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14:paraId="0C5CCB8D" w14:textId="77777777" w:rsidR="0080321C" w:rsidRPr="00860C26" w:rsidRDefault="0080321C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0271854E" wp14:editId="5813B27D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195580</wp:posOffset>
                      </wp:positionV>
                      <wp:extent cx="770890" cy="3333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36500" w14:textId="77777777" w:rsidR="00E11644" w:rsidRDefault="00E11644" w:rsidP="00C85584"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18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1.1pt;margin-top:15.4pt;width:60.7pt;height:26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" fillcolor="white [3201]" stroked="f" strokeweight=".5pt">
                      <v:textbox>
                        <w:txbxContent>
                          <w:p w14:paraId="75636500" w14:textId="77777777" w:rsidR="00E11644" w:rsidRDefault="00E11644" w:rsidP="00C85584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F99C3D" w14:textId="77777777" w:rsidR="001D60DE" w:rsidRPr="00860C26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lastRenderedPageBreak/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)空き家の賃借費用</w:t>
            </w:r>
          </w:p>
          <w:p w14:paraId="28EBBCF5" w14:textId="77777777" w:rsidR="001D60DE" w:rsidRPr="00860C26" w:rsidRDefault="006A49AC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</w: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14:paraId="211129BB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BCD2F3" w14:textId="77777777"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4F5AD36" w14:textId="77777777" w:rsidR="000C22D4" w:rsidRPr="00860C26" w:rsidRDefault="000C22D4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002D10D" w14:textId="77777777" w:rsidR="000C22D4" w:rsidRPr="00860C26" w:rsidRDefault="000C22D4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271AB0CC" w14:textId="77777777" w:rsidR="000C22D4" w:rsidRPr="00860C26" w:rsidRDefault="000C22D4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45FD4A1E" w14:textId="77777777"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A7AB3B1" w14:textId="77777777" w:rsidR="0080321C" w:rsidRDefault="003964E1" w:rsidP="0080321C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06B34540" wp14:editId="26745895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154305</wp:posOffset>
                      </wp:positionV>
                      <wp:extent cx="1435100" cy="16052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A7FB5B" w14:textId="77777777" w:rsidR="003964E1" w:rsidRPr="00860C26" w:rsidRDefault="003964E1" w:rsidP="003964E1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</w:pPr>
                                  <w:r w:rsidRPr="00860C2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  <w:t>５ 交付申請額算定</w:t>
                                  </w:r>
                                </w:p>
                                <w:p w14:paraId="5862BC4F" w14:textId="6C57E2AE" w:rsidR="003964E1" w:rsidRPr="003964E1" w:rsidRDefault="003964E1" w:rsidP="003964E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（補助対象経費に２分の１を乗じた額又は限度額のいずれか少ない額を「６交付申請額」へ記入）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4540" id="テキスト ボックス 1" o:spid="_x0000_s1027" type="#_x0000_t202" style="position:absolute;left:0;text-align:left;margin-left:-120.65pt;margin-top:12.15pt;width:113pt;height:126.4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" filled="f" stroked="f" strokeweight=".5pt">
                      <v:textbox>
                        <w:txbxContent>
                          <w:p w14:paraId="45A7FB5B" w14:textId="77777777" w:rsidR="003964E1" w:rsidRPr="00860C26" w:rsidRDefault="003964E1" w:rsidP="003964E1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860C2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Cs w:val="24"/>
                              </w:rPr>
                              <w:t>５ 交付申請額算定</w:t>
                            </w:r>
                          </w:p>
                          <w:p w14:paraId="5862BC4F" w14:textId="6C57E2AE" w:rsidR="003964E1" w:rsidRPr="003964E1" w:rsidRDefault="003964E1" w:rsidP="003964E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（補助対象経費に２分の１を乗じた額又は限度額のいずれか少ない額を「６交付申請額」へ記入）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限度額　□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</w: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250,000円　　　□子育て枠350,000円</w:t>
            </w:r>
          </w:p>
          <w:p w14:paraId="404C4F17" w14:textId="77777777" w:rsidR="001D60DE" w:rsidRPr="00860C26" w:rsidRDefault="001D60DE" w:rsidP="0080321C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06592EC8" w14:textId="77777777" w:rsidTr="003964E1">
        <w:trPr>
          <w:cantSplit/>
          <w:trHeight w:val="2962"/>
          <w:jc w:val="right"/>
        </w:trPr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1B88553D" w14:textId="77777777" w:rsidR="00AF5850" w:rsidRPr="00860C26" w:rsidRDefault="00AF5850" w:rsidP="0080321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583ACE37" w14:textId="77777777"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  <w:p w14:paraId="6305F1A4" w14:textId="77777777" w:rsidR="006A49AC" w:rsidRPr="00860C26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14:paraId="02277366" w14:textId="77777777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13FC5D" w14:textId="77777777" w:rsidR="006A49AC" w:rsidRPr="00860C26" w:rsidRDefault="006A49AC" w:rsidP="00F660C5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</w:tcBorders>
                  <w:vAlign w:val="center"/>
                </w:tcPr>
                <w:p w14:paraId="77C5692D" w14:textId="77777777"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B60EB0A" w14:textId="77777777"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025DD0B" w14:textId="77777777"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479D8C98" w14:textId="77777777" w:rsidR="006A49AC" w:rsidRPr="00860C26" w:rsidRDefault="0080321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hint="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79" behindDoc="0" locked="0" layoutInCell="1" allowOverlap="1" wp14:anchorId="587705AC" wp14:editId="69218481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991870" cy="333375"/>
                            <wp:effectExtent l="0" t="0" r="0" b="9525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187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4B4BB" w14:textId="77777777" w:rsidR="00E11644" w:rsidRPr="00333409" w:rsidRDefault="00860C26" w:rsidP="005776FB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□</w:t>
                                        </w:r>
                                        <w:r w:rsidR="00E11644" w:rsidRPr="00333409"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500,000</w:t>
                                        </w:r>
                                        <w:r w:rsidR="00E11644" w:rsidRPr="00333409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705AC" id="テキスト ボックス 5" o:spid="_x0000_s1028" type="#_x0000_t202" style="position:absolute;left:0;text-align:left;margin-left:89.2pt;margin-top:-3pt;width:78.1pt;height:26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" fillcolor="window" stroked="f" strokeweight=".5pt">
                            <v:textbox>
                              <w:txbxContent>
                                <w:p w14:paraId="2AC4B4BB" w14:textId="77777777" w:rsidR="00E11644" w:rsidRPr="00333409" w:rsidRDefault="00860C26" w:rsidP="005776FB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49AC"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82B931" w14:textId="77777777" w:rsidR="00CF1C64" w:rsidRPr="00860C26" w:rsidRDefault="00CF1C64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38075BEE" w14:textId="1CE11280"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動産の廃棄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  <w:p w14:paraId="0D5E7CC0" w14:textId="77777777" w:rsidR="006A49AC" w:rsidRPr="00860C26" w:rsidRDefault="003964E1" w:rsidP="007B7F40">
            <w:pPr>
              <w:ind w:right="84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45E52DB7" wp14:editId="0417B20E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190500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005C4F" w14:textId="77777777" w:rsidR="00E11644" w:rsidRDefault="00860C26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  <w:p w14:paraId="48E1F4E7" w14:textId="77777777"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F7D1038" w14:textId="77777777"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BE40711" w14:textId="77777777" w:rsidR="0080321C" w:rsidRPr="00333409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2DB7" id="テキスト ボックス 6" o:spid="_x0000_s1029" type="#_x0000_t202" style="position:absolute;left:0;text-align:left;margin-left:290.65pt;margin-top:15pt;width:78.1pt;height:26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dTcAIAAK8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" fillcolor="window" stroked="f" strokeweight=".5pt">
                      <v:textbox>
                        <w:txbxContent>
                          <w:p w14:paraId="20005C4F" w14:textId="77777777" w:rsidR="00E11644" w:rsidRDefault="00860C26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="00E11644"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="00E11644"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  <w:p w14:paraId="48E1F4E7" w14:textId="77777777"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1F7D1038" w14:textId="77777777"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1BE40711" w14:textId="77777777" w:rsidR="0080321C" w:rsidRPr="00333409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14:paraId="7D590C45" w14:textId="77777777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48991" w14:textId="77777777"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667E8C3D" w14:textId="77777777"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D6F713" w14:textId="77777777"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14D1517F" w14:textId="77777777"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303474" w14:textId="77777777"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C38B3DE" w14:textId="77777777" w:rsidR="006A49AC" w:rsidRPr="00860C26" w:rsidRDefault="006A49AC" w:rsidP="008B2B1F">
            <w:pPr>
              <w:ind w:left="230"/>
              <w:jc w:val="righ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7632782E" w14:textId="77777777" w:rsidTr="00954EF8">
        <w:trPr>
          <w:trHeight w:val="704"/>
          <w:jc w:val="right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6E0C" w14:textId="77777777" w:rsidR="008B2B1F" w:rsidRPr="00860C26" w:rsidRDefault="00E71221" w:rsidP="008F1B6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６</w:t>
            </w:r>
            <w:r w:rsidR="008F1B6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8B2B1F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DE8F75" w14:textId="77777777" w:rsidR="008B2B1F" w:rsidRPr="00860C26" w:rsidRDefault="008B2B1F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333409" w:rsidRPr="00860C26" w14:paraId="6CFE3479" w14:textId="77777777" w:rsidTr="003964E1">
        <w:trPr>
          <w:trHeight w:val="624"/>
          <w:jc w:val="right"/>
        </w:trPr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398682" w14:textId="77777777"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７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購入予定日</w:t>
            </w:r>
            <w:r w:rsidR="00C341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（空き地・空き家の購入の場合）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EE9DE33" w14:textId="77777777" w:rsidR="004049B0" w:rsidRPr="00860C26" w:rsidRDefault="00462D69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DE728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令和</w:t>
            </w:r>
            <w:r w:rsidR="00EC79B2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日（売買契約予定日を記入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）</w:t>
            </w:r>
          </w:p>
        </w:tc>
      </w:tr>
      <w:tr w:rsidR="00333409" w:rsidRPr="00860C26" w14:paraId="06AE70C3" w14:textId="77777777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002A" w14:textId="77777777"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８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解体工事予定期間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2EFD" w14:textId="77777777"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14:paraId="142E0419" w14:textId="77777777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9BF0" w14:textId="17C0B70E" w:rsidR="00462D69" w:rsidRPr="00860C26" w:rsidRDefault="00E71221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９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動産廃棄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予定期間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（動産の廃棄</w:t>
            </w:r>
            <w:r w:rsidR="00C931F7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41BE" w14:textId="77777777"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14:paraId="2CC26EC6" w14:textId="77777777" w:rsidTr="00860C26">
        <w:trPr>
          <w:trHeight w:val="448"/>
          <w:jc w:val="right"/>
        </w:trPr>
        <w:tc>
          <w:tcPr>
            <w:tcW w:w="2243" w:type="dxa"/>
            <w:vMerge w:val="restart"/>
            <w:tcBorders>
              <w:top w:val="single" w:sz="4" w:space="0" w:color="auto"/>
            </w:tcBorders>
            <w:vAlign w:val="center"/>
          </w:tcPr>
          <w:p w14:paraId="445FE00A" w14:textId="7240D460" w:rsidR="00301243" w:rsidRPr="00860C26" w:rsidRDefault="008F1B60" w:rsidP="00954EF8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</w:t>
            </w:r>
            <w:r w:rsidR="00DB314B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</w:t>
            </w:r>
            <w:r w:rsidR="00301243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補助事業完了後に同居する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同居</w:t>
            </w:r>
            <w:r w:rsidR="008357F7" w:rsidRPr="0054250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者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  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（解体、動産廃棄</w:t>
            </w:r>
            <w:bookmarkStart w:id="0" w:name="_GoBack"/>
            <w:bookmarkEnd w:id="0"/>
            <w:r w:rsidR="00301243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の場合は記入不要）</w:t>
            </w:r>
          </w:p>
          <w:p w14:paraId="2D22B8E0" w14:textId="77777777" w:rsidR="00301243" w:rsidRPr="00860C26" w:rsidRDefault="00301243" w:rsidP="00E1164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vAlign w:val="center"/>
          </w:tcPr>
          <w:p w14:paraId="281B29AA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続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柄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14:paraId="351A32C1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14:paraId="4919E157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年　齢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14:paraId="00E6AE89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生年月日</w:t>
            </w:r>
          </w:p>
        </w:tc>
      </w:tr>
      <w:tr w:rsidR="00333409" w:rsidRPr="00860C26" w14:paraId="6AAF5D35" w14:textId="77777777" w:rsidTr="00860C26">
        <w:trPr>
          <w:trHeight w:val="447"/>
          <w:jc w:val="right"/>
        </w:trPr>
        <w:tc>
          <w:tcPr>
            <w:tcW w:w="2243" w:type="dxa"/>
            <w:vMerge/>
            <w:vAlign w:val="center"/>
          </w:tcPr>
          <w:p w14:paraId="3A2073D4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A085F74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本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人</w:t>
            </w:r>
          </w:p>
        </w:tc>
        <w:tc>
          <w:tcPr>
            <w:tcW w:w="2454" w:type="dxa"/>
            <w:gridSpan w:val="2"/>
            <w:vAlign w:val="center"/>
          </w:tcPr>
          <w:p w14:paraId="7E428F3F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A7E673C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E4B52AC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5B477F52" w14:textId="77777777" w:rsidTr="00860C26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6497BA74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2BD8EC2D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BE953BD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13E47E4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D589B38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591021F2" w14:textId="77777777" w:rsidTr="00860C26">
        <w:trPr>
          <w:trHeight w:val="435"/>
          <w:jc w:val="right"/>
        </w:trPr>
        <w:tc>
          <w:tcPr>
            <w:tcW w:w="2243" w:type="dxa"/>
            <w:vMerge/>
            <w:vAlign w:val="center"/>
          </w:tcPr>
          <w:p w14:paraId="60EC5922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6246037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C8C0948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34CC6D4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73748B47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6A9463E4" w14:textId="77777777" w:rsidTr="00860C26">
        <w:trPr>
          <w:trHeight w:val="443"/>
          <w:jc w:val="right"/>
        </w:trPr>
        <w:tc>
          <w:tcPr>
            <w:tcW w:w="2243" w:type="dxa"/>
            <w:vMerge/>
            <w:vAlign w:val="center"/>
          </w:tcPr>
          <w:p w14:paraId="5AF32431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CC05F7E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B1C29A2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27602EB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45ACDC2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332D7A39" w14:textId="77777777" w:rsidTr="00860C26">
        <w:trPr>
          <w:trHeight w:val="423"/>
          <w:jc w:val="right"/>
        </w:trPr>
        <w:tc>
          <w:tcPr>
            <w:tcW w:w="2243" w:type="dxa"/>
            <w:vMerge/>
            <w:tcBorders>
              <w:bottom w:val="single" w:sz="4" w:space="0" w:color="auto"/>
            </w:tcBorders>
            <w:vAlign w:val="center"/>
          </w:tcPr>
          <w:p w14:paraId="59C9088E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105A0A8D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69538A54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44EEA0D1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119C45C6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462D69" w:rsidRPr="00860C26" w14:paraId="583DD6A2" w14:textId="77777777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B6A682" w14:textId="77777777" w:rsidR="00462D69" w:rsidRPr="00860C26" w:rsidRDefault="008F1B60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1</w:t>
            </w:r>
            <w:r w:rsidR="00DB314B" w:rsidRPr="00860C26"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  <w:t>1</w:t>
            </w:r>
            <w:r w:rsidR="00B117D4"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　</w:t>
            </w:r>
            <w:r w:rsidR="00E2225E"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摘　要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1EC634" w14:textId="77777777" w:rsidR="00462D69" w:rsidRPr="00860C26" w:rsidRDefault="00462D69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0BA6B833" w14:textId="77777777" w:rsidR="00B117D4" w:rsidRPr="00860C26" w:rsidRDefault="00B117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15F520F2" w14:textId="77777777" w:rsidR="000C22D4" w:rsidRPr="00860C26" w:rsidRDefault="000C22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77FDA207" w14:textId="77777777" w:rsidR="00106B60" w:rsidRPr="00860C26" w:rsidRDefault="00106B60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14:paraId="575FFADD" w14:textId="77777777" w:rsidR="00DB314B" w:rsidRPr="00860C26" w:rsidRDefault="00DB314B" w:rsidP="003964E1">
      <w:pPr>
        <w:spacing w:line="220" w:lineRule="exact"/>
        <w:rPr>
          <w:rFonts w:ascii="ＭＳ 明朝" w:hAnsi="ＭＳ 明朝"/>
          <w:color w:val="000000" w:themeColor="text1"/>
        </w:rPr>
      </w:pPr>
    </w:p>
    <w:p w14:paraId="1827CD59" w14:textId="77777777" w:rsidR="00DB314B" w:rsidRPr="00860C26" w:rsidRDefault="00DB314B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14:paraId="49FD99BC" w14:textId="77777777" w:rsidR="00155A73" w:rsidRPr="00860C26" w:rsidRDefault="00142803" w:rsidP="006C11DD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860C26">
        <w:rPr>
          <w:rFonts w:ascii="ＭＳ 明朝" w:hAnsi="ＭＳ 明朝" w:hint="eastAsia"/>
          <w:color w:val="000000" w:themeColor="text1"/>
        </w:rPr>
        <w:t>備考</w:t>
      </w:r>
      <w:r w:rsidR="006C11DD">
        <w:rPr>
          <w:rFonts w:ascii="ＭＳ 明朝" w:hAnsi="ＭＳ 明朝" w:hint="eastAsia"/>
          <w:color w:val="000000" w:themeColor="text1"/>
        </w:rPr>
        <w:t xml:space="preserve">　</w:t>
      </w:r>
      <w:r w:rsidRPr="00860C26">
        <w:rPr>
          <w:rFonts w:ascii="ＭＳ 明朝" w:hAnsi="ＭＳ 明朝" w:hint="eastAsia"/>
          <w:color w:val="000000" w:themeColor="text1"/>
        </w:rPr>
        <w:t>用紙が不足する項目は、別紙としてください。</w:t>
      </w:r>
    </w:p>
    <w:p w14:paraId="20FFA94D" w14:textId="77777777"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14:paraId="0B0EA6F3" w14:textId="77777777"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14:paraId="4C275FB0" w14:textId="77777777"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14:paraId="1D8ED19C" w14:textId="77777777"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14:paraId="0B0C0C04" w14:textId="77777777" w:rsidR="00E660B7" w:rsidRPr="00860C26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6835ADB9" w14:textId="77777777" w:rsidR="00E660B7" w:rsidRPr="00860C26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6E567BDA" w14:textId="77777777" w:rsidR="00CF1C64" w:rsidRPr="00860C26" w:rsidRDefault="00B117D4" w:rsidP="00CF3FE1">
      <w:pPr>
        <w:ind w:firstLineChars="1800" w:firstLine="3780"/>
        <w:rPr>
          <w:rFonts w:ascii="ＭＳ 明朝" w:hAnsi="ＭＳ 明朝"/>
          <w:color w:val="000000" w:themeColor="text1"/>
        </w:rPr>
      </w:pPr>
      <w:r w:rsidRPr="00860C26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860C26">
        <w:rPr>
          <w:rFonts w:ascii="ＭＳ 明朝" w:hAnsi="ＭＳ 明朝" w:hint="eastAsia"/>
          <w:color w:val="000000" w:themeColor="text1"/>
        </w:rPr>
        <w:t xml:space="preserve">　　</w:t>
      </w:r>
      <w:r w:rsidRPr="00860C26">
        <w:rPr>
          <w:rFonts w:ascii="ＭＳ 明朝" w:hAnsi="ＭＳ 明朝" w:hint="eastAsia"/>
          <w:color w:val="000000" w:themeColor="text1"/>
        </w:rPr>
        <w:t>電話：４０－</w:t>
      </w:r>
      <w:r w:rsidR="00DB314B" w:rsidRPr="00860C26">
        <w:rPr>
          <w:rFonts w:ascii="ＭＳ 明朝" w:hAnsi="ＭＳ 明朝" w:hint="eastAsia"/>
          <w:color w:val="000000" w:themeColor="text1"/>
        </w:rPr>
        <w:t>０５２２</w:t>
      </w:r>
    </w:p>
    <w:p w14:paraId="06DA5EBF" w14:textId="77777777" w:rsidR="004431C2" w:rsidRPr="00860C26" w:rsidRDefault="004431C2" w:rsidP="002D63FD">
      <w:pPr>
        <w:spacing w:line="260" w:lineRule="exact"/>
        <w:rPr>
          <w:rFonts w:ascii="ＭＳ 明朝" w:hAnsi="ＭＳ 明朝"/>
          <w:color w:val="000000" w:themeColor="text1"/>
        </w:rPr>
      </w:pPr>
    </w:p>
    <w:sectPr w:rsidR="004431C2" w:rsidRPr="00860C26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0287" w14:textId="77777777" w:rsidR="00E11644" w:rsidRDefault="00E11644" w:rsidP="00360208">
      <w:r>
        <w:separator/>
      </w:r>
    </w:p>
  </w:endnote>
  <w:endnote w:type="continuationSeparator" w:id="0">
    <w:p w14:paraId="12596BE9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7E22" w14:textId="77777777" w:rsidR="00E11644" w:rsidRDefault="00E11644" w:rsidP="00360208">
      <w:r>
        <w:separator/>
      </w:r>
    </w:p>
  </w:footnote>
  <w:footnote w:type="continuationSeparator" w:id="0">
    <w:p w14:paraId="4037BAE5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D63FD"/>
    <w:rsid w:val="002E56DF"/>
    <w:rsid w:val="002F2542"/>
    <w:rsid w:val="002F616D"/>
    <w:rsid w:val="00301243"/>
    <w:rsid w:val="00310580"/>
    <w:rsid w:val="003166CD"/>
    <w:rsid w:val="003166F3"/>
    <w:rsid w:val="00321F24"/>
    <w:rsid w:val="00326DE9"/>
    <w:rsid w:val="00333409"/>
    <w:rsid w:val="00334F9D"/>
    <w:rsid w:val="00336ACA"/>
    <w:rsid w:val="00341040"/>
    <w:rsid w:val="003519F9"/>
    <w:rsid w:val="00360208"/>
    <w:rsid w:val="00373B44"/>
    <w:rsid w:val="003800A0"/>
    <w:rsid w:val="003848F9"/>
    <w:rsid w:val="003964E1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42501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11DD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3A2F"/>
    <w:rsid w:val="007A42FB"/>
    <w:rsid w:val="007A4D02"/>
    <w:rsid w:val="007A6DE7"/>
    <w:rsid w:val="007B0DE7"/>
    <w:rsid w:val="007B7F40"/>
    <w:rsid w:val="007C674B"/>
    <w:rsid w:val="007F49A3"/>
    <w:rsid w:val="0080321C"/>
    <w:rsid w:val="00805A2A"/>
    <w:rsid w:val="0081550B"/>
    <w:rsid w:val="00823334"/>
    <w:rsid w:val="00824809"/>
    <w:rsid w:val="00827407"/>
    <w:rsid w:val="00832EF5"/>
    <w:rsid w:val="00833583"/>
    <w:rsid w:val="008357F7"/>
    <w:rsid w:val="00835B71"/>
    <w:rsid w:val="00853BD4"/>
    <w:rsid w:val="0085663A"/>
    <w:rsid w:val="00856E8F"/>
    <w:rsid w:val="00857946"/>
    <w:rsid w:val="00860940"/>
    <w:rsid w:val="00860C26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4EF8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BE15A7"/>
    <w:rsid w:val="00C04055"/>
    <w:rsid w:val="00C058DD"/>
    <w:rsid w:val="00C10107"/>
    <w:rsid w:val="00C26752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634D"/>
    <w:rsid w:val="00D67EFE"/>
    <w:rsid w:val="00D7127F"/>
    <w:rsid w:val="00D716E8"/>
    <w:rsid w:val="00D9391D"/>
    <w:rsid w:val="00DB314B"/>
    <w:rsid w:val="00DE3EE7"/>
    <w:rsid w:val="00DE7288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5334"/>
    <w:rsid w:val="00F278DE"/>
    <w:rsid w:val="00F34C4C"/>
    <w:rsid w:val="00F412B0"/>
    <w:rsid w:val="00F4251B"/>
    <w:rsid w:val="00F53A2F"/>
    <w:rsid w:val="00F660C5"/>
    <w:rsid w:val="00F66390"/>
    <w:rsid w:val="00F7657A"/>
    <w:rsid w:val="00F76634"/>
    <w:rsid w:val="00F85886"/>
    <w:rsid w:val="00FA2032"/>
    <w:rsid w:val="00FA612F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6E8E003"/>
  <w15:docId w15:val="{F9174302-94E5-4B06-8142-20C6614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664-BB07-47C7-9A20-704F830F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36</cp:revision>
  <cp:lastPrinted>2019-04-01T04:05:00Z</cp:lastPrinted>
  <dcterms:created xsi:type="dcterms:W3CDTF">2018-04-06T05:24:00Z</dcterms:created>
  <dcterms:modified xsi:type="dcterms:W3CDTF">2020-04-28T05:20:00Z</dcterms:modified>
</cp:coreProperties>
</file>